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104A" w14:textId="79EF1E2C" w:rsidR="00693F06" w:rsidRPr="00177346" w:rsidRDefault="007158A3">
      <w:pPr>
        <w:rPr>
          <w:color w:val="4472C4" w:themeColor="accent1"/>
          <w:sz w:val="28"/>
          <w:szCs w:val="28"/>
        </w:rPr>
      </w:pPr>
      <w:r w:rsidRPr="00177346">
        <w:rPr>
          <w:color w:val="4472C4" w:themeColor="accent1"/>
          <w:sz w:val="28"/>
          <w:szCs w:val="28"/>
        </w:rPr>
        <w:t>Your IT Pty Ltd practice exercise instructions</w:t>
      </w:r>
    </w:p>
    <w:p w14:paraId="0355F5CA" w14:textId="2A94FFF0" w:rsidR="007158A3" w:rsidRDefault="007158A3">
      <w:r>
        <w:t>Open the following Excel file</w:t>
      </w:r>
    </w:p>
    <w:p w14:paraId="67EFE62A" w14:textId="03B019AB" w:rsidR="007158A3" w:rsidRDefault="007158A3" w:rsidP="007158A3">
      <w:pPr>
        <w:pStyle w:val="ListParagraph"/>
        <w:numPr>
          <w:ilvl w:val="0"/>
          <w:numId w:val="1"/>
        </w:numPr>
      </w:pPr>
      <w:r>
        <w:t>Your IT Pty Ltd</w:t>
      </w:r>
    </w:p>
    <w:p w14:paraId="43640333" w14:textId="20DD7CD0" w:rsidR="00392EFF" w:rsidRDefault="007158A3" w:rsidP="007158A3">
      <w:r>
        <w:t xml:space="preserve">In </w:t>
      </w:r>
      <w:r w:rsidR="00693F06">
        <w:t xml:space="preserve">the </w:t>
      </w:r>
      <w:r w:rsidR="00392EFF">
        <w:t>cell ranges:</w:t>
      </w:r>
    </w:p>
    <w:p w14:paraId="65D9CD31" w14:textId="60C01149" w:rsidR="007158A3" w:rsidRDefault="007158A3" w:rsidP="00392EFF">
      <w:pPr>
        <w:pStyle w:val="ListParagraph"/>
        <w:numPr>
          <w:ilvl w:val="0"/>
          <w:numId w:val="1"/>
        </w:numPr>
      </w:pPr>
      <w:r>
        <w:t>B</w:t>
      </w:r>
      <w:r w:rsidR="00392EFF">
        <w:t>7</w:t>
      </w:r>
      <w:r>
        <w:t xml:space="preserve"> – D</w:t>
      </w:r>
      <w:r w:rsidR="00392EFF">
        <w:t>7</w:t>
      </w:r>
    </w:p>
    <w:p w14:paraId="760A0AD4" w14:textId="3E0CAACD" w:rsidR="00392EFF" w:rsidRDefault="00392EFF" w:rsidP="00392EFF">
      <w:pPr>
        <w:pStyle w:val="ListParagraph"/>
        <w:numPr>
          <w:ilvl w:val="0"/>
          <w:numId w:val="1"/>
        </w:numPr>
      </w:pPr>
      <w:r>
        <w:t>B8 – D8</w:t>
      </w:r>
    </w:p>
    <w:p w14:paraId="59AA6B9F" w14:textId="79815782" w:rsidR="00392EFF" w:rsidRDefault="00392EFF" w:rsidP="00392EFF">
      <w:pPr>
        <w:pStyle w:val="ListParagraph"/>
        <w:numPr>
          <w:ilvl w:val="0"/>
          <w:numId w:val="1"/>
        </w:numPr>
      </w:pPr>
      <w:r>
        <w:t>B12 – D12</w:t>
      </w:r>
    </w:p>
    <w:p w14:paraId="158F84BA" w14:textId="136221EE" w:rsidR="00392EFF" w:rsidRDefault="00392EFF" w:rsidP="00392EFF">
      <w:pPr>
        <w:pStyle w:val="ListParagraph"/>
        <w:numPr>
          <w:ilvl w:val="0"/>
          <w:numId w:val="1"/>
        </w:numPr>
      </w:pPr>
      <w:r>
        <w:t>B13 – D13</w:t>
      </w:r>
    </w:p>
    <w:p w14:paraId="724A22BF" w14:textId="56F3A42C" w:rsidR="00392EFF" w:rsidRDefault="00392EFF" w:rsidP="00392EFF">
      <w:pPr>
        <w:pStyle w:val="ListParagraph"/>
        <w:numPr>
          <w:ilvl w:val="0"/>
          <w:numId w:val="1"/>
        </w:numPr>
      </w:pPr>
      <w:r>
        <w:t>B14 – D14</w:t>
      </w:r>
    </w:p>
    <w:p w14:paraId="08CB2A3C" w14:textId="1DA1DE4C" w:rsidR="007158A3" w:rsidRDefault="007158A3" w:rsidP="007158A3">
      <w:r>
        <w:t>Use data validation to allow:</w:t>
      </w:r>
    </w:p>
    <w:p w14:paraId="4EF004A8" w14:textId="692E3B42" w:rsidR="007158A3" w:rsidRDefault="007158A3" w:rsidP="007158A3">
      <w:pPr>
        <w:pStyle w:val="ListParagraph"/>
        <w:numPr>
          <w:ilvl w:val="0"/>
          <w:numId w:val="1"/>
        </w:numPr>
      </w:pPr>
      <w:r>
        <w:t>Whole numbers</w:t>
      </w:r>
    </w:p>
    <w:p w14:paraId="55C0545D" w14:textId="0BFDADBC" w:rsidR="007158A3" w:rsidRDefault="007158A3" w:rsidP="007158A3">
      <w:pPr>
        <w:pStyle w:val="ListParagraph"/>
        <w:numPr>
          <w:ilvl w:val="0"/>
          <w:numId w:val="1"/>
        </w:numPr>
      </w:pPr>
      <w:r>
        <w:t xml:space="preserve">Greater than </w:t>
      </w:r>
      <w:r w:rsidR="00392EFF">
        <w:t>.99</w:t>
      </w:r>
    </w:p>
    <w:p w14:paraId="6DB87432" w14:textId="14DCAE78" w:rsidR="007158A3" w:rsidRDefault="007158A3" w:rsidP="007158A3">
      <w:r>
        <w:t>When the cell is selected</w:t>
      </w:r>
      <w:r w:rsidR="00693F06">
        <w:t>,</w:t>
      </w:r>
      <w:r>
        <w:t xml:space="preserve"> show the following message</w:t>
      </w:r>
      <w:r w:rsidR="00392EFF">
        <w:t>:</w:t>
      </w:r>
    </w:p>
    <w:p w14:paraId="6DC09A67" w14:textId="1F013291" w:rsidR="007158A3" w:rsidRDefault="00392EFF" w:rsidP="00392EFF">
      <w:pPr>
        <w:pStyle w:val="ListParagraph"/>
        <w:numPr>
          <w:ilvl w:val="0"/>
          <w:numId w:val="2"/>
        </w:numPr>
      </w:pPr>
      <w:r>
        <w:t>All figures</w:t>
      </w:r>
      <w:r w:rsidR="007158A3">
        <w:t xml:space="preserve"> must be rounded up to the nearest whole number.</w:t>
      </w:r>
    </w:p>
    <w:p w14:paraId="27E781CF" w14:textId="222BFDC0" w:rsidR="00392EFF" w:rsidRDefault="00392EFF" w:rsidP="007158A3">
      <w:r>
        <w:t xml:space="preserve">When </w:t>
      </w:r>
      <w:r w:rsidR="00693F06">
        <w:t xml:space="preserve">a </w:t>
      </w:r>
      <w:r>
        <w:t>user enters invalid data</w:t>
      </w:r>
      <w:r w:rsidR="00693F06">
        <w:t>,</w:t>
      </w:r>
      <w:r>
        <w:t xml:space="preserve"> show this error alert:</w:t>
      </w:r>
    </w:p>
    <w:p w14:paraId="615592C2" w14:textId="77777777" w:rsidR="00392EFF" w:rsidRDefault="00392EFF" w:rsidP="00392EFF">
      <w:pPr>
        <w:pStyle w:val="ListParagraph"/>
        <w:numPr>
          <w:ilvl w:val="0"/>
          <w:numId w:val="2"/>
        </w:numPr>
      </w:pPr>
      <w:r>
        <w:t>All figures must be rounded up to the nearest whole number.</w:t>
      </w:r>
    </w:p>
    <w:p w14:paraId="27201545" w14:textId="77777777" w:rsidR="00693F06" w:rsidRDefault="00693F06" w:rsidP="00392EFF"/>
    <w:p w14:paraId="6687073E" w14:textId="0EC1427B" w:rsidR="00392EFF" w:rsidRDefault="00392EFF" w:rsidP="00392EFF">
      <w:r>
        <w:t xml:space="preserve">Add the following data </w:t>
      </w:r>
      <w:r w:rsidR="00FF56CF">
        <w:t>to test your Data Validation.</w:t>
      </w:r>
    </w:p>
    <w:tbl>
      <w:tblPr>
        <w:tblW w:w="6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360"/>
        <w:gridCol w:w="1360"/>
        <w:gridCol w:w="1360"/>
      </w:tblGrid>
      <w:tr w:rsidR="00392EFF" w:rsidRPr="00392EFF" w14:paraId="36D0669E" w14:textId="77777777" w:rsidTr="00693F06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130E67E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Net sales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C075692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12,456.00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0912755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23,435.00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B9ED14E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19,545.00</w:t>
            </w:r>
          </w:p>
        </w:tc>
      </w:tr>
      <w:tr w:rsidR="00392EFF" w:rsidRPr="00392EFF" w14:paraId="212D9358" w14:textId="77777777" w:rsidTr="00693F06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3FD8799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Cost of goods sold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047EE5E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6,530.00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2907AAB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8,396.50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BBEC8E3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7,382.10</w:t>
            </w:r>
          </w:p>
        </w:tc>
      </w:tr>
      <w:tr w:rsidR="00392EFF" w:rsidRPr="00392EFF" w14:paraId="55A08D1D" w14:textId="77777777" w:rsidTr="00693F06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748A3CE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Salaries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8C0EDE0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2,430.00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7294A0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3,595.60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2BC8755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3,548.00</w:t>
            </w:r>
          </w:p>
        </w:tc>
      </w:tr>
      <w:tr w:rsidR="00392EFF" w:rsidRPr="00392EFF" w14:paraId="770DCCF2" w14:textId="77777777" w:rsidTr="00693F06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B526515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Utilities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2FC9E68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1,867.00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055FC6E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2,402.00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DC20384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2,100.00</w:t>
            </w:r>
          </w:p>
        </w:tc>
      </w:tr>
      <w:tr w:rsidR="00392EFF" w:rsidRPr="00392EFF" w14:paraId="647FBAF9" w14:textId="77777777" w:rsidTr="00693F06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77C52A1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Rent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77AC7ED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2,500.00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5495FB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2,500.00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40A9194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2,500.00</w:t>
            </w:r>
          </w:p>
        </w:tc>
      </w:tr>
      <w:tr w:rsidR="00392EFF" w:rsidRPr="00392EFF" w14:paraId="5686338C" w14:textId="77777777" w:rsidTr="00693F06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334C4FE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Advertising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A75F247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975.55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9DC7BDD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1,000.00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A88A09B" w14:textId="77777777" w:rsidR="00392EFF" w:rsidRPr="00392EFF" w:rsidRDefault="00392EFF" w:rsidP="0039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</w:pPr>
            <w:r w:rsidRPr="00392EFF">
              <w:rPr>
                <w:rFonts w:ascii="Calibri" w:eastAsia="Times New Roman" w:hAnsi="Calibri" w:cs="Calibri"/>
                <w:kern w:val="0"/>
                <w:lang w:val="en-AU" w:eastAsia="en-AU"/>
                <w14:ligatures w14:val="none"/>
              </w:rPr>
              <w:t>855.45</w:t>
            </w:r>
          </w:p>
        </w:tc>
      </w:tr>
    </w:tbl>
    <w:p w14:paraId="678C9BA6" w14:textId="77777777" w:rsidR="007158A3" w:rsidRDefault="007158A3" w:rsidP="007158A3"/>
    <w:p w14:paraId="11ED1659" w14:textId="77777777" w:rsidR="007158A3" w:rsidRDefault="007158A3" w:rsidP="007158A3"/>
    <w:p w14:paraId="3590B8F9" w14:textId="77777777" w:rsidR="007158A3" w:rsidRDefault="007158A3"/>
    <w:p w14:paraId="7D7FE5B5" w14:textId="77777777" w:rsidR="007158A3" w:rsidRDefault="007158A3"/>
    <w:sectPr w:rsidR="00715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21D8"/>
    <w:multiLevelType w:val="hybridMultilevel"/>
    <w:tmpl w:val="A6047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516F0"/>
    <w:multiLevelType w:val="hybridMultilevel"/>
    <w:tmpl w:val="35208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553025">
    <w:abstractNumId w:val="0"/>
  </w:num>
  <w:num w:numId="2" w16cid:durableId="1736464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UwNTWxMLQwMTY0MTJW0lEKTi0uzszPAykwrAUAX3hrECwAAAA="/>
  </w:docVars>
  <w:rsids>
    <w:rsidRoot w:val="007158A3"/>
    <w:rsid w:val="00177346"/>
    <w:rsid w:val="00392EFF"/>
    <w:rsid w:val="00540DA0"/>
    <w:rsid w:val="00564161"/>
    <w:rsid w:val="00693F06"/>
    <w:rsid w:val="007158A3"/>
    <w:rsid w:val="00C900EF"/>
    <w:rsid w:val="00DD386C"/>
    <w:rsid w:val="00F465C2"/>
    <w:rsid w:val="00F5627B"/>
    <w:rsid w:val="00FA3E16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F0B4"/>
  <w15:chartTrackingRefBased/>
  <w15:docId w15:val="{87AEC8F5-B254-49D6-A2DB-7EDEEA62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Gayelene Townsend</dc:creator>
  <cp:keywords/>
  <dc:description/>
  <cp:lastModifiedBy>Gayelene Townsend</cp:lastModifiedBy>
  <cp:revision>2</cp:revision>
  <dcterms:created xsi:type="dcterms:W3CDTF">2023-11-30T22:04:00Z</dcterms:created>
  <dcterms:modified xsi:type="dcterms:W3CDTF">2023-11-30T23:04:00Z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2023-11-30T23:02:00Z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e66a2643-48c5-42aa-a739-b6ac8993e1e0</vt:lpwstr>
  </property>
  <property fmtid="{D5CDD505-2E9C-101B-9397-08002B2CF9AE}" pid="8" name="MSIP_Label_c96ed6d7-747c-41fd-b042-ff14484edc24_ContentBits">
    <vt:lpwstr>0</vt:lpwstr>
  </property>
</Properties>
</file>